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AA4E0" w14:textId="77777777" w:rsidR="00B24EB0" w:rsidRDefault="00B24EB0" w:rsidP="00B24EB0">
      <w:pPr>
        <w:pStyle w:val="Heading1"/>
        <w:rPr>
          <w:sz w:val="118"/>
        </w:rPr>
      </w:pPr>
      <w:r>
        <w:rPr>
          <w:sz w:val="118"/>
        </w:rPr>
        <w:t>TOP BLOGS</w:t>
      </w:r>
    </w:p>
    <w:p w14:paraId="15D41612" w14:textId="77777777" w:rsidR="00B24EB0" w:rsidRDefault="00B24EB0" w:rsidP="00B24EB0">
      <w:pPr>
        <w:jc w:val="center"/>
      </w:pPr>
    </w:p>
    <w:p w14:paraId="045F6B36" w14:textId="77777777" w:rsidR="00B24EB0" w:rsidRDefault="00B24EB0" w:rsidP="00B24EB0">
      <w:pPr>
        <w:jc w:val="center"/>
        <w:rPr>
          <w:sz w:val="28"/>
        </w:rPr>
      </w:pPr>
      <w:r>
        <w:rPr>
          <w:sz w:val="28"/>
        </w:rPr>
        <w:t>The following are blogs in the same or similar niche. Gain more visitors by reading and then commenting on the blogs.</w:t>
      </w:r>
    </w:p>
    <w:p w14:paraId="5BA0B2B5" w14:textId="77777777" w:rsidR="00B24EB0" w:rsidRDefault="00B24EB0" w:rsidP="00B24EB0">
      <w:pPr>
        <w:jc w:val="center"/>
        <w:rPr>
          <w:sz w:val="28"/>
          <w:szCs w:val="28"/>
        </w:rPr>
      </w:pPr>
    </w:p>
    <w:p w14:paraId="3EF4BD85" w14:textId="3F850DE2" w:rsidR="00B24EB0" w:rsidRDefault="001D3361" w:rsidP="00B24EB0">
      <w:pPr>
        <w:tabs>
          <w:tab w:val="center" w:pos="4150"/>
        </w:tabs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The Productivity Pro</w:t>
      </w:r>
    </w:p>
    <w:p w14:paraId="4E176325" w14:textId="7253C6F0" w:rsidR="00B24EB0" w:rsidRDefault="00D76A70" w:rsidP="00B24EB0">
      <w:pPr>
        <w:tabs>
          <w:tab w:val="center" w:pos="4150"/>
        </w:tabs>
        <w:jc w:val="center"/>
        <w:rPr>
          <w:sz w:val="28"/>
          <w:szCs w:val="28"/>
        </w:rPr>
      </w:pPr>
      <w:hyperlink r:id="rId5" w:history="1">
        <w:r w:rsidR="001D3361">
          <w:rPr>
            <w:rStyle w:val="Hyperlink"/>
            <w:sz w:val="28"/>
            <w:szCs w:val="28"/>
          </w:rPr>
          <w:t>http://theproductivitypro.com/</w:t>
        </w:r>
      </w:hyperlink>
    </w:p>
    <w:p w14:paraId="72435562" w14:textId="77777777" w:rsidR="00B24EB0" w:rsidRDefault="00B24EB0" w:rsidP="00B24EB0">
      <w:pPr>
        <w:tabs>
          <w:tab w:val="center" w:pos="4150"/>
        </w:tabs>
        <w:rPr>
          <w:rFonts w:cs="Arial"/>
          <w:sz w:val="28"/>
          <w:szCs w:val="28"/>
        </w:rPr>
      </w:pPr>
    </w:p>
    <w:p w14:paraId="1C2F93BB" w14:textId="56356545" w:rsidR="00B24EB0" w:rsidRDefault="0084514C" w:rsidP="00B24EB0">
      <w:pPr>
        <w:tabs>
          <w:tab w:val="center" w:pos="4150"/>
        </w:tabs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Think Productive</w:t>
      </w:r>
    </w:p>
    <w:p w14:paraId="68431B9D" w14:textId="4EF64A86" w:rsidR="00B24EB0" w:rsidRDefault="00D76A70" w:rsidP="00B24EB0">
      <w:pPr>
        <w:tabs>
          <w:tab w:val="center" w:pos="4150"/>
        </w:tabs>
        <w:jc w:val="center"/>
        <w:rPr>
          <w:sz w:val="28"/>
          <w:szCs w:val="28"/>
        </w:rPr>
      </w:pPr>
      <w:hyperlink r:id="rId6" w:history="1">
        <w:r w:rsidR="0084514C">
          <w:rPr>
            <w:rStyle w:val="Hyperlink"/>
            <w:sz w:val="28"/>
            <w:szCs w:val="28"/>
          </w:rPr>
          <w:t>https://thinkproductive.co.uk/</w:t>
        </w:r>
      </w:hyperlink>
    </w:p>
    <w:p w14:paraId="71873617" w14:textId="77777777" w:rsidR="00B24EB0" w:rsidRDefault="00B24EB0" w:rsidP="00B24EB0">
      <w:pPr>
        <w:tabs>
          <w:tab w:val="center" w:pos="4150"/>
        </w:tabs>
        <w:rPr>
          <w:rFonts w:cs="Arial"/>
          <w:sz w:val="28"/>
          <w:szCs w:val="28"/>
        </w:rPr>
      </w:pPr>
    </w:p>
    <w:p w14:paraId="6B330B4F" w14:textId="6CC0C6A5" w:rsidR="00B24EB0" w:rsidRDefault="002B179F" w:rsidP="00B24EB0">
      <w:pPr>
        <w:tabs>
          <w:tab w:val="center" w:pos="4150"/>
        </w:tabs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Michael Hyatt</w:t>
      </w:r>
    </w:p>
    <w:p w14:paraId="2045D8C0" w14:textId="1F623718" w:rsidR="00B24EB0" w:rsidRDefault="00D76A70" w:rsidP="00B24EB0">
      <w:pPr>
        <w:tabs>
          <w:tab w:val="center" w:pos="4150"/>
        </w:tabs>
        <w:jc w:val="center"/>
        <w:rPr>
          <w:sz w:val="28"/>
          <w:szCs w:val="28"/>
        </w:rPr>
      </w:pPr>
      <w:hyperlink r:id="rId7" w:history="1">
        <w:r w:rsidR="002B179F">
          <w:rPr>
            <w:rStyle w:val="Hyperlink"/>
            <w:sz w:val="28"/>
            <w:szCs w:val="28"/>
          </w:rPr>
          <w:t>https://michaelhyatt.com/</w:t>
        </w:r>
      </w:hyperlink>
    </w:p>
    <w:p w14:paraId="32990BC0" w14:textId="77777777" w:rsidR="00B24EB0" w:rsidRDefault="00B24EB0" w:rsidP="00B24EB0">
      <w:pPr>
        <w:tabs>
          <w:tab w:val="center" w:pos="4150"/>
        </w:tabs>
        <w:rPr>
          <w:rFonts w:cs="Arial"/>
          <w:sz w:val="28"/>
          <w:szCs w:val="28"/>
        </w:rPr>
      </w:pPr>
    </w:p>
    <w:p w14:paraId="3464A1F6" w14:textId="474C5982" w:rsidR="00B24EB0" w:rsidRDefault="00E660FA" w:rsidP="00B24EB0">
      <w:pPr>
        <w:tabs>
          <w:tab w:val="center" w:pos="4150"/>
        </w:tabs>
        <w:jc w:val="center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t>Configuration Connection</w:t>
      </w:r>
    </w:p>
    <w:p w14:paraId="13A632B6" w14:textId="78E648E4" w:rsidR="00B24EB0" w:rsidRDefault="00D76A70" w:rsidP="00B24EB0">
      <w:pPr>
        <w:tabs>
          <w:tab w:val="center" w:pos="4150"/>
        </w:tabs>
        <w:jc w:val="center"/>
        <w:rPr>
          <w:sz w:val="28"/>
          <w:szCs w:val="28"/>
        </w:rPr>
      </w:pPr>
      <w:hyperlink r:id="rId8" w:history="1">
        <w:r w:rsidR="00E660FA">
          <w:rPr>
            <w:rStyle w:val="Hyperlink"/>
            <w:sz w:val="28"/>
            <w:szCs w:val="28"/>
          </w:rPr>
          <w:t>https://www.configurationconnection.com/</w:t>
        </w:r>
      </w:hyperlink>
    </w:p>
    <w:p w14:paraId="69F42983" w14:textId="77777777" w:rsidR="00B24EB0" w:rsidRDefault="00B24EB0" w:rsidP="00B24EB0">
      <w:pPr>
        <w:tabs>
          <w:tab w:val="center" w:pos="4150"/>
        </w:tabs>
        <w:rPr>
          <w:rFonts w:cs="Arial"/>
          <w:sz w:val="28"/>
          <w:szCs w:val="28"/>
        </w:rPr>
      </w:pPr>
    </w:p>
    <w:p w14:paraId="56E965AC" w14:textId="70F963DD" w:rsidR="00D76BC8" w:rsidRDefault="00E514CC" w:rsidP="00D76BC8">
      <w:pPr>
        <w:tabs>
          <w:tab w:val="center" w:pos="4150"/>
        </w:tabs>
        <w:jc w:val="center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t>Work</w:t>
      </w:r>
      <w:r w:rsidR="007E4FE7">
        <w:rPr>
          <w:rFonts w:cs="Arial"/>
          <w:b/>
          <w:sz w:val="28"/>
          <w:szCs w:val="28"/>
        </w:rPr>
        <w:t>-Place</w:t>
      </w:r>
    </w:p>
    <w:p w14:paraId="52EE6494" w14:textId="76AE2350" w:rsidR="00B24EB0" w:rsidRDefault="00D76A70" w:rsidP="00B24EB0">
      <w:pPr>
        <w:tabs>
          <w:tab w:val="center" w:pos="4150"/>
        </w:tabs>
        <w:jc w:val="center"/>
        <w:rPr>
          <w:sz w:val="28"/>
          <w:szCs w:val="28"/>
        </w:rPr>
      </w:pPr>
      <w:hyperlink r:id="rId9" w:history="1">
        <w:r w:rsidR="007E4FE7">
          <w:rPr>
            <w:rStyle w:val="Hyperlink"/>
            <w:sz w:val="28"/>
            <w:szCs w:val="28"/>
          </w:rPr>
          <w:t>https://work-place.co.uk/</w:t>
        </w:r>
      </w:hyperlink>
      <w:r w:rsidR="00DC11D2">
        <w:rPr>
          <w:sz w:val="28"/>
          <w:szCs w:val="28"/>
        </w:rPr>
        <w:t xml:space="preserve"> </w:t>
      </w:r>
    </w:p>
    <w:p w14:paraId="1E956D97" w14:textId="77777777" w:rsidR="00B24EB0" w:rsidRDefault="00B24EB0" w:rsidP="00B24EB0">
      <w:pPr>
        <w:tabs>
          <w:tab w:val="center" w:pos="4150"/>
        </w:tabs>
        <w:rPr>
          <w:rFonts w:cs="Arial"/>
          <w:sz w:val="28"/>
          <w:szCs w:val="28"/>
        </w:rPr>
      </w:pPr>
    </w:p>
    <w:p w14:paraId="6599FBF1" w14:textId="088B4F44" w:rsidR="00B24EB0" w:rsidRDefault="00471ACD" w:rsidP="00B24EB0">
      <w:pPr>
        <w:tabs>
          <w:tab w:val="center" w:pos="4150"/>
        </w:tabs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Business Productivity</w:t>
      </w:r>
    </w:p>
    <w:p w14:paraId="5F632E55" w14:textId="46D730C4" w:rsidR="00B24EB0" w:rsidRDefault="00D76A70" w:rsidP="00B24EB0">
      <w:pPr>
        <w:tabs>
          <w:tab w:val="center" w:pos="4150"/>
        </w:tabs>
        <w:jc w:val="center"/>
        <w:rPr>
          <w:sz w:val="28"/>
          <w:szCs w:val="28"/>
        </w:rPr>
      </w:pPr>
      <w:hyperlink r:id="rId10" w:history="1">
        <w:r w:rsidR="00471ACD">
          <w:rPr>
            <w:rStyle w:val="Hyperlink"/>
            <w:sz w:val="28"/>
            <w:szCs w:val="28"/>
          </w:rPr>
          <w:t>https://www.businessproductivity.com/</w:t>
        </w:r>
      </w:hyperlink>
      <w:r w:rsidR="006E23F3">
        <w:rPr>
          <w:sz w:val="28"/>
          <w:szCs w:val="28"/>
        </w:rPr>
        <w:t xml:space="preserve"> </w:t>
      </w:r>
    </w:p>
    <w:p w14:paraId="7AF54E4A" w14:textId="77777777" w:rsidR="00B24EB0" w:rsidRDefault="00B24EB0" w:rsidP="00B24EB0">
      <w:pPr>
        <w:tabs>
          <w:tab w:val="center" w:pos="4150"/>
        </w:tabs>
        <w:rPr>
          <w:rFonts w:cs="Arial"/>
          <w:sz w:val="28"/>
          <w:szCs w:val="28"/>
        </w:rPr>
      </w:pPr>
    </w:p>
    <w:p w14:paraId="2FC95DCD" w14:textId="462044C1" w:rsidR="00B24EB0" w:rsidRDefault="00EB4F33" w:rsidP="00B24EB0">
      <w:pPr>
        <w:tabs>
          <w:tab w:val="center" w:pos="4150"/>
        </w:tabs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Team Productivity</w:t>
      </w:r>
    </w:p>
    <w:p w14:paraId="5B20511F" w14:textId="7781297D" w:rsidR="00B24EB0" w:rsidRDefault="00D76A70" w:rsidP="00B24EB0">
      <w:pPr>
        <w:tabs>
          <w:tab w:val="center" w:pos="4150"/>
        </w:tabs>
        <w:jc w:val="center"/>
        <w:rPr>
          <w:sz w:val="28"/>
          <w:szCs w:val="28"/>
        </w:rPr>
      </w:pPr>
      <w:hyperlink r:id="rId11" w:history="1">
        <w:r w:rsidR="00EB4F33">
          <w:rPr>
            <w:rStyle w:val="Hyperlink"/>
            <w:sz w:val="28"/>
            <w:szCs w:val="28"/>
          </w:rPr>
          <w:t>https://blog.hellogenio.com/</w:t>
        </w:r>
      </w:hyperlink>
      <w:r w:rsidR="00694192">
        <w:rPr>
          <w:sz w:val="28"/>
          <w:szCs w:val="28"/>
        </w:rPr>
        <w:t xml:space="preserve"> </w:t>
      </w:r>
    </w:p>
    <w:p w14:paraId="01D4EF54" w14:textId="77777777" w:rsidR="00B24EB0" w:rsidRDefault="00B24EB0" w:rsidP="00B24EB0">
      <w:pPr>
        <w:tabs>
          <w:tab w:val="center" w:pos="4150"/>
        </w:tabs>
        <w:rPr>
          <w:rFonts w:cs="Arial"/>
          <w:sz w:val="28"/>
          <w:szCs w:val="28"/>
        </w:rPr>
      </w:pPr>
    </w:p>
    <w:p w14:paraId="60EE0D8E" w14:textId="25CF65B2" w:rsidR="00B24EB0" w:rsidRDefault="00FE21BA" w:rsidP="00B24EB0">
      <w:pPr>
        <w:tabs>
          <w:tab w:val="center" w:pos="4150"/>
        </w:tabs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Zen Habits</w:t>
      </w:r>
    </w:p>
    <w:p w14:paraId="278AE897" w14:textId="6C031D7C" w:rsidR="00B24EB0" w:rsidRDefault="00D76A70" w:rsidP="00B24EB0">
      <w:pPr>
        <w:tabs>
          <w:tab w:val="center" w:pos="4150"/>
        </w:tabs>
        <w:jc w:val="center"/>
        <w:rPr>
          <w:sz w:val="28"/>
          <w:szCs w:val="28"/>
        </w:rPr>
      </w:pPr>
      <w:hyperlink r:id="rId12" w:history="1">
        <w:r w:rsidR="00FE21BA">
          <w:rPr>
            <w:rStyle w:val="Hyperlink"/>
            <w:sz w:val="28"/>
            <w:szCs w:val="28"/>
          </w:rPr>
          <w:t>http://zenhabits.net/</w:t>
        </w:r>
      </w:hyperlink>
      <w:r w:rsidR="00D20262">
        <w:rPr>
          <w:sz w:val="28"/>
          <w:szCs w:val="28"/>
        </w:rPr>
        <w:t xml:space="preserve"> </w:t>
      </w:r>
    </w:p>
    <w:p w14:paraId="1709B7D5" w14:textId="77777777" w:rsidR="00B24EB0" w:rsidRDefault="00B24EB0" w:rsidP="00B24EB0">
      <w:pPr>
        <w:tabs>
          <w:tab w:val="center" w:pos="4150"/>
        </w:tabs>
        <w:rPr>
          <w:rFonts w:cs="Arial"/>
          <w:sz w:val="28"/>
          <w:szCs w:val="28"/>
        </w:rPr>
      </w:pPr>
    </w:p>
    <w:p w14:paraId="6ADE2B16" w14:textId="016B5788" w:rsidR="00B24EB0" w:rsidRDefault="000E6008" w:rsidP="00B24EB0">
      <w:pPr>
        <w:tabs>
          <w:tab w:val="center" w:pos="4150"/>
        </w:tabs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Productivity 501</w:t>
      </w:r>
    </w:p>
    <w:p w14:paraId="6827DA7C" w14:textId="32F553C8" w:rsidR="00B24EB0" w:rsidRDefault="00D76A70" w:rsidP="00B24EB0">
      <w:pPr>
        <w:tabs>
          <w:tab w:val="center" w:pos="4150"/>
        </w:tabs>
        <w:jc w:val="center"/>
        <w:rPr>
          <w:sz w:val="28"/>
          <w:szCs w:val="28"/>
        </w:rPr>
      </w:pPr>
      <w:hyperlink r:id="rId13" w:history="1">
        <w:r w:rsidR="000E6008">
          <w:rPr>
            <w:rStyle w:val="Hyperlink"/>
            <w:sz w:val="28"/>
            <w:szCs w:val="28"/>
          </w:rPr>
          <w:t>http://www.productivity501.com/</w:t>
        </w:r>
      </w:hyperlink>
      <w:r w:rsidR="007C0C28">
        <w:rPr>
          <w:sz w:val="28"/>
          <w:szCs w:val="28"/>
        </w:rPr>
        <w:t xml:space="preserve"> </w:t>
      </w:r>
    </w:p>
    <w:p w14:paraId="5BF5ABAD" w14:textId="77777777" w:rsidR="00B24EB0" w:rsidRDefault="00B24EB0" w:rsidP="00B24EB0">
      <w:pPr>
        <w:tabs>
          <w:tab w:val="center" w:pos="4150"/>
        </w:tabs>
        <w:rPr>
          <w:rFonts w:cs="Arial"/>
          <w:sz w:val="28"/>
          <w:szCs w:val="28"/>
        </w:rPr>
      </w:pPr>
    </w:p>
    <w:p w14:paraId="68BB7811" w14:textId="7AF6707B" w:rsidR="0063007B" w:rsidRDefault="00D76A70" w:rsidP="0063007B">
      <w:pPr>
        <w:tabs>
          <w:tab w:val="center" w:pos="4150"/>
        </w:tabs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Life Hack</w:t>
      </w:r>
      <w:bookmarkStart w:id="0" w:name="_GoBack"/>
      <w:bookmarkEnd w:id="0"/>
    </w:p>
    <w:p w14:paraId="6170065C" w14:textId="1AE8DAAE" w:rsidR="00B24EB0" w:rsidRDefault="00D76A70" w:rsidP="00B24EB0">
      <w:pPr>
        <w:tabs>
          <w:tab w:val="center" w:pos="4150"/>
        </w:tabs>
        <w:jc w:val="center"/>
      </w:pPr>
      <w:hyperlink r:id="rId14" w:history="1">
        <w:r>
          <w:rPr>
            <w:rStyle w:val="Hyperlink"/>
            <w:sz w:val="28"/>
            <w:szCs w:val="28"/>
          </w:rPr>
          <w:t>https://www.lifehack.org/</w:t>
        </w:r>
      </w:hyperlink>
      <w:r w:rsidR="007E58DC">
        <w:t xml:space="preserve"> </w:t>
      </w:r>
    </w:p>
    <w:p w14:paraId="21B0D54F" w14:textId="77777777" w:rsidR="00B24EB0" w:rsidRDefault="00B24EB0" w:rsidP="00B24EB0">
      <w:pPr>
        <w:tabs>
          <w:tab w:val="center" w:pos="4150"/>
        </w:tabs>
        <w:jc w:val="center"/>
      </w:pPr>
    </w:p>
    <w:p w14:paraId="17F40208" w14:textId="77777777" w:rsidR="00B24EB0" w:rsidRDefault="00B24EB0" w:rsidP="00B24EB0">
      <w:pPr>
        <w:tabs>
          <w:tab w:val="center" w:pos="4150"/>
        </w:tabs>
        <w:jc w:val="center"/>
      </w:pPr>
    </w:p>
    <w:p w14:paraId="06FEA794" w14:textId="77777777" w:rsidR="00B24EB0" w:rsidRDefault="00B24EB0" w:rsidP="00B24EB0">
      <w:pPr>
        <w:tabs>
          <w:tab w:val="center" w:pos="4150"/>
        </w:tabs>
        <w:rPr>
          <w:sz w:val="28"/>
          <w:szCs w:val="28"/>
        </w:rPr>
      </w:pPr>
    </w:p>
    <w:p w14:paraId="726F94DB" w14:textId="77777777" w:rsidR="00CC6C14" w:rsidRPr="00B24EB0" w:rsidRDefault="00CC6C14" w:rsidP="00B24EB0">
      <w:pPr>
        <w:rPr>
          <w:szCs w:val="28"/>
        </w:rPr>
      </w:pPr>
    </w:p>
    <w:sectPr w:rsidR="00CC6C14" w:rsidRPr="00B24EB0" w:rsidSect="005F394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5FB"/>
    <w:rsid w:val="000000EF"/>
    <w:rsid w:val="000022AB"/>
    <w:rsid w:val="00003CB7"/>
    <w:rsid w:val="00006CDA"/>
    <w:rsid w:val="00007E4F"/>
    <w:rsid w:val="000131A4"/>
    <w:rsid w:val="00040C9A"/>
    <w:rsid w:val="000430ED"/>
    <w:rsid w:val="0008305E"/>
    <w:rsid w:val="0008629C"/>
    <w:rsid w:val="000A5892"/>
    <w:rsid w:val="000A5F6F"/>
    <w:rsid w:val="000B0093"/>
    <w:rsid w:val="000C0D77"/>
    <w:rsid w:val="000C5A67"/>
    <w:rsid w:val="000D1875"/>
    <w:rsid w:val="000D44F5"/>
    <w:rsid w:val="000E03DB"/>
    <w:rsid w:val="000E6008"/>
    <w:rsid w:val="000F4069"/>
    <w:rsid w:val="000F4275"/>
    <w:rsid w:val="000F4692"/>
    <w:rsid w:val="00114011"/>
    <w:rsid w:val="00121255"/>
    <w:rsid w:val="00142836"/>
    <w:rsid w:val="001445DA"/>
    <w:rsid w:val="00152FF3"/>
    <w:rsid w:val="00153975"/>
    <w:rsid w:val="00173D75"/>
    <w:rsid w:val="00175DAE"/>
    <w:rsid w:val="0019099B"/>
    <w:rsid w:val="0019752E"/>
    <w:rsid w:val="001B317B"/>
    <w:rsid w:val="001B40C3"/>
    <w:rsid w:val="001B5A58"/>
    <w:rsid w:val="001B73E5"/>
    <w:rsid w:val="001B7D18"/>
    <w:rsid w:val="001C6BA4"/>
    <w:rsid w:val="001D3361"/>
    <w:rsid w:val="001D4C1E"/>
    <w:rsid w:val="001E0C92"/>
    <w:rsid w:val="001E0F4D"/>
    <w:rsid w:val="001F0AA2"/>
    <w:rsid w:val="001F0BA5"/>
    <w:rsid w:val="0020648A"/>
    <w:rsid w:val="00213F6A"/>
    <w:rsid w:val="00222E07"/>
    <w:rsid w:val="002265C3"/>
    <w:rsid w:val="0024221B"/>
    <w:rsid w:val="002564CF"/>
    <w:rsid w:val="00257B09"/>
    <w:rsid w:val="002607ED"/>
    <w:rsid w:val="00266A53"/>
    <w:rsid w:val="00272C89"/>
    <w:rsid w:val="002733DE"/>
    <w:rsid w:val="00273929"/>
    <w:rsid w:val="002739EA"/>
    <w:rsid w:val="00284056"/>
    <w:rsid w:val="002851E7"/>
    <w:rsid w:val="002940F4"/>
    <w:rsid w:val="002A349A"/>
    <w:rsid w:val="002B179F"/>
    <w:rsid w:val="002C49E8"/>
    <w:rsid w:val="002D6710"/>
    <w:rsid w:val="002E1433"/>
    <w:rsid w:val="002E2832"/>
    <w:rsid w:val="002E2A0B"/>
    <w:rsid w:val="002E7A7E"/>
    <w:rsid w:val="0030378B"/>
    <w:rsid w:val="003057FF"/>
    <w:rsid w:val="003064ED"/>
    <w:rsid w:val="0031316D"/>
    <w:rsid w:val="0032063B"/>
    <w:rsid w:val="00327EE0"/>
    <w:rsid w:val="003309AE"/>
    <w:rsid w:val="0033183E"/>
    <w:rsid w:val="003410F0"/>
    <w:rsid w:val="00342F2F"/>
    <w:rsid w:val="003506D9"/>
    <w:rsid w:val="00351C43"/>
    <w:rsid w:val="00364333"/>
    <w:rsid w:val="00366DFB"/>
    <w:rsid w:val="00371C1A"/>
    <w:rsid w:val="00374411"/>
    <w:rsid w:val="00384537"/>
    <w:rsid w:val="00390EEF"/>
    <w:rsid w:val="00396FCB"/>
    <w:rsid w:val="003A16EA"/>
    <w:rsid w:val="003A7901"/>
    <w:rsid w:val="003B1EC4"/>
    <w:rsid w:val="003B3836"/>
    <w:rsid w:val="003C7561"/>
    <w:rsid w:val="003D2D1A"/>
    <w:rsid w:val="003F227A"/>
    <w:rsid w:val="003F2BC9"/>
    <w:rsid w:val="003F56AF"/>
    <w:rsid w:val="00420F7D"/>
    <w:rsid w:val="0042339E"/>
    <w:rsid w:val="00433679"/>
    <w:rsid w:val="00440418"/>
    <w:rsid w:val="00447B39"/>
    <w:rsid w:val="004626C7"/>
    <w:rsid w:val="0046557E"/>
    <w:rsid w:val="00471ACD"/>
    <w:rsid w:val="004733AC"/>
    <w:rsid w:val="00475300"/>
    <w:rsid w:val="00476BB4"/>
    <w:rsid w:val="00483C03"/>
    <w:rsid w:val="00486ED8"/>
    <w:rsid w:val="00493B43"/>
    <w:rsid w:val="004A1DAA"/>
    <w:rsid w:val="004B2868"/>
    <w:rsid w:val="004B7798"/>
    <w:rsid w:val="004C0879"/>
    <w:rsid w:val="004D1A80"/>
    <w:rsid w:val="004D4307"/>
    <w:rsid w:val="004D5ED5"/>
    <w:rsid w:val="004E1144"/>
    <w:rsid w:val="004E45D7"/>
    <w:rsid w:val="004F0D4C"/>
    <w:rsid w:val="004F4748"/>
    <w:rsid w:val="00500A90"/>
    <w:rsid w:val="005178A5"/>
    <w:rsid w:val="00517EB8"/>
    <w:rsid w:val="00522164"/>
    <w:rsid w:val="005246D9"/>
    <w:rsid w:val="0052773E"/>
    <w:rsid w:val="00531CAB"/>
    <w:rsid w:val="005407A7"/>
    <w:rsid w:val="00546222"/>
    <w:rsid w:val="005557C0"/>
    <w:rsid w:val="005579AB"/>
    <w:rsid w:val="00572390"/>
    <w:rsid w:val="00572EA4"/>
    <w:rsid w:val="005746D1"/>
    <w:rsid w:val="00574836"/>
    <w:rsid w:val="00575907"/>
    <w:rsid w:val="00581591"/>
    <w:rsid w:val="00582993"/>
    <w:rsid w:val="00584D18"/>
    <w:rsid w:val="005850E9"/>
    <w:rsid w:val="00596AA5"/>
    <w:rsid w:val="005A41C7"/>
    <w:rsid w:val="005D1306"/>
    <w:rsid w:val="005D67B7"/>
    <w:rsid w:val="005E18C8"/>
    <w:rsid w:val="005E31AE"/>
    <w:rsid w:val="005E7EA7"/>
    <w:rsid w:val="005F394A"/>
    <w:rsid w:val="00605DC2"/>
    <w:rsid w:val="0060648B"/>
    <w:rsid w:val="0061613E"/>
    <w:rsid w:val="0063007B"/>
    <w:rsid w:val="00631F89"/>
    <w:rsid w:val="00645A1E"/>
    <w:rsid w:val="00650962"/>
    <w:rsid w:val="006605A5"/>
    <w:rsid w:val="006605B8"/>
    <w:rsid w:val="0067784A"/>
    <w:rsid w:val="006841A0"/>
    <w:rsid w:val="00694192"/>
    <w:rsid w:val="006A19AE"/>
    <w:rsid w:val="006A4453"/>
    <w:rsid w:val="006A5B66"/>
    <w:rsid w:val="006A61F6"/>
    <w:rsid w:val="006B030E"/>
    <w:rsid w:val="006B3EEE"/>
    <w:rsid w:val="006C2E29"/>
    <w:rsid w:val="006C4717"/>
    <w:rsid w:val="006C504E"/>
    <w:rsid w:val="006C7E37"/>
    <w:rsid w:val="006D61A4"/>
    <w:rsid w:val="006D773F"/>
    <w:rsid w:val="006E0A68"/>
    <w:rsid w:val="006E23F3"/>
    <w:rsid w:val="006E6E71"/>
    <w:rsid w:val="007064A9"/>
    <w:rsid w:val="00710899"/>
    <w:rsid w:val="00712160"/>
    <w:rsid w:val="00723BBE"/>
    <w:rsid w:val="00727ED1"/>
    <w:rsid w:val="0073301E"/>
    <w:rsid w:val="00746847"/>
    <w:rsid w:val="007473AC"/>
    <w:rsid w:val="00756B71"/>
    <w:rsid w:val="00780D77"/>
    <w:rsid w:val="00781FFD"/>
    <w:rsid w:val="00784F7C"/>
    <w:rsid w:val="007928D2"/>
    <w:rsid w:val="007A3935"/>
    <w:rsid w:val="007A4DFB"/>
    <w:rsid w:val="007C02C8"/>
    <w:rsid w:val="007C0C28"/>
    <w:rsid w:val="007C7DEB"/>
    <w:rsid w:val="007E4FE7"/>
    <w:rsid w:val="007E58DC"/>
    <w:rsid w:val="007F565E"/>
    <w:rsid w:val="007F5E8D"/>
    <w:rsid w:val="007F6D1F"/>
    <w:rsid w:val="00804364"/>
    <w:rsid w:val="0080678F"/>
    <w:rsid w:val="00810598"/>
    <w:rsid w:val="0081268B"/>
    <w:rsid w:val="0081318C"/>
    <w:rsid w:val="00822F2E"/>
    <w:rsid w:val="00825376"/>
    <w:rsid w:val="008261EB"/>
    <w:rsid w:val="008358FD"/>
    <w:rsid w:val="008409B0"/>
    <w:rsid w:val="00842622"/>
    <w:rsid w:val="0084514C"/>
    <w:rsid w:val="0086368C"/>
    <w:rsid w:val="00864A9F"/>
    <w:rsid w:val="00864C52"/>
    <w:rsid w:val="0086728F"/>
    <w:rsid w:val="00867329"/>
    <w:rsid w:val="00870A2F"/>
    <w:rsid w:val="0087695C"/>
    <w:rsid w:val="008777B2"/>
    <w:rsid w:val="00881BAE"/>
    <w:rsid w:val="00883A42"/>
    <w:rsid w:val="008B6905"/>
    <w:rsid w:val="008C10B7"/>
    <w:rsid w:val="008D40D6"/>
    <w:rsid w:val="008D4663"/>
    <w:rsid w:val="008E64D5"/>
    <w:rsid w:val="008F304A"/>
    <w:rsid w:val="00900F7F"/>
    <w:rsid w:val="0091026E"/>
    <w:rsid w:val="00917F10"/>
    <w:rsid w:val="00925EAB"/>
    <w:rsid w:val="009438F8"/>
    <w:rsid w:val="0094440D"/>
    <w:rsid w:val="009516CD"/>
    <w:rsid w:val="009600FA"/>
    <w:rsid w:val="0096033B"/>
    <w:rsid w:val="009753A6"/>
    <w:rsid w:val="00984454"/>
    <w:rsid w:val="00985E39"/>
    <w:rsid w:val="00987745"/>
    <w:rsid w:val="0099083E"/>
    <w:rsid w:val="00990D12"/>
    <w:rsid w:val="00995313"/>
    <w:rsid w:val="009963C8"/>
    <w:rsid w:val="009B676D"/>
    <w:rsid w:val="009C37BB"/>
    <w:rsid w:val="009C37C0"/>
    <w:rsid w:val="009D20F4"/>
    <w:rsid w:val="009E210E"/>
    <w:rsid w:val="009E25A1"/>
    <w:rsid w:val="009E2BCE"/>
    <w:rsid w:val="009E6B0C"/>
    <w:rsid w:val="009E73BF"/>
    <w:rsid w:val="009F5135"/>
    <w:rsid w:val="00A02B3A"/>
    <w:rsid w:val="00A06A07"/>
    <w:rsid w:val="00A120A9"/>
    <w:rsid w:val="00A246BD"/>
    <w:rsid w:val="00A335D0"/>
    <w:rsid w:val="00A338DA"/>
    <w:rsid w:val="00A35A6C"/>
    <w:rsid w:val="00A42B44"/>
    <w:rsid w:val="00A54A15"/>
    <w:rsid w:val="00A56104"/>
    <w:rsid w:val="00A57003"/>
    <w:rsid w:val="00A70473"/>
    <w:rsid w:val="00A7254A"/>
    <w:rsid w:val="00A77228"/>
    <w:rsid w:val="00A823AE"/>
    <w:rsid w:val="00A8495A"/>
    <w:rsid w:val="00A9721F"/>
    <w:rsid w:val="00AA2A07"/>
    <w:rsid w:val="00AA340B"/>
    <w:rsid w:val="00AB5CB7"/>
    <w:rsid w:val="00AB7274"/>
    <w:rsid w:val="00AC0C00"/>
    <w:rsid w:val="00AC1776"/>
    <w:rsid w:val="00AC624B"/>
    <w:rsid w:val="00AE5A01"/>
    <w:rsid w:val="00AF0812"/>
    <w:rsid w:val="00B055A2"/>
    <w:rsid w:val="00B05C36"/>
    <w:rsid w:val="00B10011"/>
    <w:rsid w:val="00B17A18"/>
    <w:rsid w:val="00B24B6C"/>
    <w:rsid w:val="00B24EB0"/>
    <w:rsid w:val="00B5070B"/>
    <w:rsid w:val="00B56A29"/>
    <w:rsid w:val="00B71807"/>
    <w:rsid w:val="00B84A61"/>
    <w:rsid w:val="00B8647F"/>
    <w:rsid w:val="00B934E1"/>
    <w:rsid w:val="00B942BD"/>
    <w:rsid w:val="00B97ADF"/>
    <w:rsid w:val="00BA0768"/>
    <w:rsid w:val="00BA4E7D"/>
    <w:rsid w:val="00BC7E92"/>
    <w:rsid w:val="00BD09CB"/>
    <w:rsid w:val="00BD244C"/>
    <w:rsid w:val="00BD2F9E"/>
    <w:rsid w:val="00BE6FBD"/>
    <w:rsid w:val="00BF0848"/>
    <w:rsid w:val="00BF14ED"/>
    <w:rsid w:val="00C0085E"/>
    <w:rsid w:val="00C030FA"/>
    <w:rsid w:val="00C05E7C"/>
    <w:rsid w:val="00C06BF5"/>
    <w:rsid w:val="00C11DF2"/>
    <w:rsid w:val="00C128CD"/>
    <w:rsid w:val="00C130A0"/>
    <w:rsid w:val="00C17C4D"/>
    <w:rsid w:val="00C45074"/>
    <w:rsid w:val="00C45C6A"/>
    <w:rsid w:val="00C5438B"/>
    <w:rsid w:val="00C549F4"/>
    <w:rsid w:val="00C60F6F"/>
    <w:rsid w:val="00C63816"/>
    <w:rsid w:val="00C702BF"/>
    <w:rsid w:val="00C70933"/>
    <w:rsid w:val="00C721D3"/>
    <w:rsid w:val="00C77CF3"/>
    <w:rsid w:val="00C84ED1"/>
    <w:rsid w:val="00C909A3"/>
    <w:rsid w:val="00CA628C"/>
    <w:rsid w:val="00CB2AF5"/>
    <w:rsid w:val="00CB3526"/>
    <w:rsid w:val="00CC6C14"/>
    <w:rsid w:val="00CD1853"/>
    <w:rsid w:val="00CD77F7"/>
    <w:rsid w:val="00CE275D"/>
    <w:rsid w:val="00D0561C"/>
    <w:rsid w:val="00D05EBB"/>
    <w:rsid w:val="00D07BC6"/>
    <w:rsid w:val="00D10E9D"/>
    <w:rsid w:val="00D146E1"/>
    <w:rsid w:val="00D20262"/>
    <w:rsid w:val="00D26C1F"/>
    <w:rsid w:val="00D32A5C"/>
    <w:rsid w:val="00D42B9D"/>
    <w:rsid w:val="00D431BF"/>
    <w:rsid w:val="00D453CB"/>
    <w:rsid w:val="00D475FB"/>
    <w:rsid w:val="00D523ED"/>
    <w:rsid w:val="00D5722D"/>
    <w:rsid w:val="00D5763F"/>
    <w:rsid w:val="00D73916"/>
    <w:rsid w:val="00D76A70"/>
    <w:rsid w:val="00D76BC8"/>
    <w:rsid w:val="00D8002C"/>
    <w:rsid w:val="00D82D9E"/>
    <w:rsid w:val="00D87857"/>
    <w:rsid w:val="00D87AC2"/>
    <w:rsid w:val="00D938B1"/>
    <w:rsid w:val="00DB3809"/>
    <w:rsid w:val="00DC11D2"/>
    <w:rsid w:val="00DC4C2D"/>
    <w:rsid w:val="00DD050B"/>
    <w:rsid w:val="00DD4508"/>
    <w:rsid w:val="00DD7EE0"/>
    <w:rsid w:val="00DE772C"/>
    <w:rsid w:val="00DF192B"/>
    <w:rsid w:val="00DF4BAD"/>
    <w:rsid w:val="00E102F0"/>
    <w:rsid w:val="00E16B8B"/>
    <w:rsid w:val="00E25CFE"/>
    <w:rsid w:val="00E34DD7"/>
    <w:rsid w:val="00E47280"/>
    <w:rsid w:val="00E50E28"/>
    <w:rsid w:val="00E514CC"/>
    <w:rsid w:val="00E52B28"/>
    <w:rsid w:val="00E56E1A"/>
    <w:rsid w:val="00E660FA"/>
    <w:rsid w:val="00E70CE4"/>
    <w:rsid w:val="00E74B4B"/>
    <w:rsid w:val="00E75923"/>
    <w:rsid w:val="00E80C20"/>
    <w:rsid w:val="00E81C9F"/>
    <w:rsid w:val="00E8273B"/>
    <w:rsid w:val="00E8553A"/>
    <w:rsid w:val="00E86575"/>
    <w:rsid w:val="00E87D34"/>
    <w:rsid w:val="00E9256B"/>
    <w:rsid w:val="00E9363B"/>
    <w:rsid w:val="00E94248"/>
    <w:rsid w:val="00E96D01"/>
    <w:rsid w:val="00EA34B5"/>
    <w:rsid w:val="00EA41D8"/>
    <w:rsid w:val="00EB0122"/>
    <w:rsid w:val="00EB4F33"/>
    <w:rsid w:val="00EC44F1"/>
    <w:rsid w:val="00EC768F"/>
    <w:rsid w:val="00ED2CE3"/>
    <w:rsid w:val="00EE6AB9"/>
    <w:rsid w:val="00EF3D77"/>
    <w:rsid w:val="00F01D1F"/>
    <w:rsid w:val="00F13F83"/>
    <w:rsid w:val="00F22471"/>
    <w:rsid w:val="00F238AE"/>
    <w:rsid w:val="00F24F9E"/>
    <w:rsid w:val="00F26D66"/>
    <w:rsid w:val="00F32D25"/>
    <w:rsid w:val="00F3424E"/>
    <w:rsid w:val="00F3535D"/>
    <w:rsid w:val="00F41266"/>
    <w:rsid w:val="00F51C70"/>
    <w:rsid w:val="00F56A75"/>
    <w:rsid w:val="00F701C2"/>
    <w:rsid w:val="00F745A4"/>
    <w:rsid w:val="00F8474F"/>
    <w:rsid w:val="00F910CC"/>
    <w:rsid w:val="00F95961"/>
    <w:rsid w:val="00FA341D"/>
    <w:rsid w:val="00FB038F"/>
    <w:rsid w:val="00FB4ADC"/>
    <w:rsid w:val="00FD45D1"/>
    <w:rsid w:val="00FE1EE1"/>
    <w:rsid w:val="00FE21BA"/>
    <w:rsid w:val="00FE4611"/>
    <w:rsid w:val="00FE586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7010D"/>
  <w15:docId w15:val="{56049967-A244-4F33-937C-42B26F915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6710"/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EE6AB9"/>
    <w:pPr>
      <w:keepNext/>
      <w:keepLines/>
      <w:spacing w:before="480"/>
      <w:jc w:val="center"/>
      <w:outlineLvl w:val="0"/>
    </w:pPr>
    <w:rPr>
      <w:rFonts w:ascii="Arial Black" w:eastAsiaTheme="majorEastAsia" w:hAnsi="Arial Black" w:cstheme="majorBidi"/>
      <w:bCs/>
      <w:color w:val="000000" w:themeColor="text1"/>
      <w:sz w:val="5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53772"/>
    <w:pPr>
      <w:keepNext/>
      <w:keepLines/>
      <w:spacing w:before="40" w:line="259" w:lineRule="auto"/>
      <w:outlineLvl w:val="1"/>
    </w:pPr>
    <w:rPr>
      <w:rFonts w:eastAsiaTheme="majorEastAsia" w:cstheme="majorBidi"/>
      <w:b/>
      <w:color w:val="365F91" w:themeColor="accent1" w:themeShade="BF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53772"/>
    <w:rPr>
      <w:rFonts w:ascii="Arial" w:eastAsiaTheme="majorEastAsia" w:hAnsi="Arial" w:cstheme="majorBidi"/>
      <w:b/>
      <w:color w:val="365F91" w:themeColor="accent1" w:themeShade="BF"/>
      <w:sz w:val="36"/>
      <w:szCs w:val="26"/>
    </w:rPr>
  </w:style>
  <w:style w:type="character" w:styleId="Hyperlink">
    <w:name w:val="Hyperlink"/>
    <w:basedOn w:val="DefaultParagraphFont"/>
    <w:uiPriority w:val="99"/>
    <w:rsid w:val="00D475F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EE6AB9"/>
    <w:rPr>
      <w:rFonts w:ascii="Arial Black" w:eastAsiaTheme="majorEastAsia" w:hAnsi="Arial Black" w:cstheme="majorBidi"/>
      <w:bCs/>
      <w:color w:val="000000" w:themeColor="text1"/>
      <w:sz w:val="56"/>
      <w:szCs w:val="32"/>
    </w:rPr>
  </w:style>
  <w:style w:type="character" w:styleId="FollowedHyperlink">
    <w:name w:val="FollowedHyperlink"/>
    <w:basedOn w:val="DefaultParagraphFont"/>
    <w:rsid w:val="00257B0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5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2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7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9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6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figurationconnection.com/office-organizing-blog/" TargetMode="External"/><Relationship Id="rId13" Type="http://schemas.openxmlformats.org/officeDocument/2006/relationships/hyperlink" Target="http://www.productivity501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chaelhyatt.com/" TargetMode="External"/><Relationship Id="rId12" Type="http://schemas.openxmlformats.org/officeDocument/2006/relationships/hyperlink" Target="http://zenhabits.ne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thinkproductive.co.uk/blog/" TargetMode="External"/><Relationship Id="rId11" Type="http://schemas.openxmlformats.org/officeDocument/2006/relationships/hyperlink" Target="https://blog.hellogenio.com/" TargetMode="External"/><Relationship Id="rId5" Type="http://schemas.openxmlformats.org/officeDocument/2006/relationships/hyperlink" Target="http://theproductivitypro.com/blo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businessproductivity.com/blo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-place.co.uk/blog/" TargetMode="External"/><Relationship Id="rId14" Type="http://schemas.openxmlformats.org/officeDocument/2006/relationships/hyperlink" Target="https://www.lifehack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96017-15F4-4EF8-915E-6DA30886E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Unstoppable Profits Pty Ltd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Aurelius Tjin</dc:creator>
  <cp:keywords/>
  <cp:lastModifiedBy>Meralde Edem</cp:lastModifiedBy>
  <cp:revision>319</cp:revision>
  <cp:lastPrinted>2015-06-17T02:27:00Z</cp:lastPrinted>
  <dcterms:created xsi:type="dcterms:W3CDTF">2017-10-12T04:24:00Z</dcterms:created>
  <dcterms:modified xsi:type="dcterms:W3CDTF">2020-03-31T04:23:00Z</dcterms:modified>
</cp:coreProperties>
</file>